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24bb68e994e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傳 系 畢 業 展 移 師 校 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定 名 為 「 大 肆 宣 傳 」 的 大 傳 系 畢 業 展 將 於 八 日 （ 週 五 ） 至 十 日 （ 週 日 ） 三 天 於 臺 北 市 明 德 春 天 百 貨 B3文 化 劇 場 舉 行 ， 預 計 在 九 日 （ 週 六 ） 中 午 十 二 時 三 十 分 舉 行 開 幕 典 禮 與 茶 會 。 校 內 的 畢 業 展 將 於 六 月 初 在 商 館 展 示 廳 舉 行 。 
</w:t>
          <w:br/>
          <w:t>
</w:t>
          <w:br/>
          <w:t>這 是 大 傳 系 畢 業 展 第 一 次 走 出 校 外 ， 繼 去 年 在 臺 北 校 園 校 友 會 館 舉 行 之 後 ， 又 再 跨 出 一 大 步 。 開 幕 典 禮 預 計 將 邀 請 臺 北 市 長 陳 水 扁 、 臺 北 縣 長 蘇 貞 昌 、 創 辦 人 張 建 邦 、 校 長 林 雲 山 ， 以 及 贊 助 此 次 畢 業 展 的 企 業 或 個 人 ， 更 歡 迎 歷 屆 的 校 友 與 全 校 師 生 一 同 前 往 共 享 大 傳 系 畢 業 展 的 成 果 。 
</w:t>
          <w:br/>
          <w:t>
</w:t>
          <w:br/>
          <w:t>因 應 大 傳 系 課 程 的 多 樣 性 與 多 元 化 ， 這 一 次 的 畢 業 展 除 了 要 秀 出 大 傳 人 的 實 力 之 外 ， 還 要 結 合 各 種 聲 光 效 果 ， 以 期 帶 給 現 場 的 來 賓 最 佳 的 享 受 。 活 動 內 容 包 括 電 影 製 作 組 的 影 片 播 放 及 評 論 、 電 影 人 座 談 、 廣 告 公 關 組 的 提 案 發 表 、 廣 告 人 座 談 、 報 刊 組 的 網 路 咖 啡 座 、 網 頁 播 放 、 新 聞 人 座 談 等 ， 為 了 促 進 現 場 來 賓 與 畢 業 展 的 互 動 ， 另 外 還 安 排 過 關 集 點 摸 彩 與 最 佳 攤 位 的 票 選 。 
</w:t>
          <w:br/>
          <w:t>
</w:t>
          <w:br/>
          <w:t>此 次 活 動 適 逢 母 親 節 ， 當 天 將 致 贈 女 性 來 賓 與 108位 畢 業 生 的 母 親 溫 馨 小 禮 ， 更 希 望 同 學 邀 請 媽 媽 一 同 前 來 。</w:t>
          <w:br/>
        </w:r>
      </w:r>
    </w:p>
  </w:body>
</w:document>
</file>