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c7f3bfbc445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 誕 夜 熱 舞 在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本 學 期 最 後 一 個 活 動 ─ ─ 由 工 學 院 各 系 聯 合 主 辦 的 「 情 定 耶 淡 」 跨 夜 舞 會 ， 將 於 本 月 二 十 四 日 （ 週 三 ） 晚 上 八 時 在 學 生 活 動 中 心 引 爆 。 由 於 本 校 自 明 年 二 月 一 日 起 將 實 施 隔 週 休 二 日 制 ， 明 年 的 十 二 月 廿 五 日 （ 週 五 ） 將 不 放 假 ， 所 以 今 年 的 舞 會 更 令 人 期 待 。 
</w:t>
          <w:br/>
          <w:t>
</w:t>
          <w:br/>
          <w:t>舞 會 預 定 廿 四 日 晚 上 七 時 卅 分 開 始 入 場 ， 至 次 日 凌 晨 二 時 結 束 ， 十 二 時 以 後 將 開 放 免 票 入 場 ， 屆 時 有 票 的 同 學 要 和 沒 票 的 同 學 一 起 排 隊 ， 所 以 有 票 的 同 學 請 在 十 二 時 以 前 入 場 ， 以 免 影 響 自 已 的 權 利 。 而 自 強 、 松 濤 館 也 將 配 合 舞 會 ， 延 至 凌 晨 二 時 卅 分 閉 館 。 
</w:t>
          <w:br/>
          <w:t>
</w:t>
          <w:br/>
          <w:t>舞 會 的 場 地 佈 置 及 設 計 將 給 予 同 學 較 另 類 的 感 覺 。 在 此 夜 ， 將 讓 你 有 不 同 於 平 時 在 學 校 的 感 覺 。 若 你 從 水 源 街 側 門 而 來 ， 將 被 一 束 一 束 的 燈 光 所 引 導 至 活 動 中 心 ， 在 活 動 中 心 外 的 走 道 上 將 可 看 到 上 空 會 有 由 燈 泡 所 構 成 的 網 狀 結 構 ， 樹 上 也 將 被 燈 泡 佈 成 聖 誕 樹 的 樣 子 ； 此 外 ， 在 活 動 中 心 入 口 外 將 有 九 臺 40吋 電 視 所 組 成 的 電 視 牆 ， 播 放 一 連 串 的 MTV。 在 活 動 中 心 內 ， 四 周 會 佈 滿 螢 光 棒 ， 而 且 將 會 有 許 多 小 汽 球 在 天 花 板 上 ， 在 十 二 時 倒 數 計 時 的 時 後 ， 小 汽 球 會 掉 下 來 ， 讓 同 學 去 踩 ， 會 有 獎 品 在 汽 球 內 。 現 場 也 將 抽 出 五 位 幸 運 同 學 可 獲 Call機 一 臺 。 此 外 ， 也 將 在 舞 會 當 中 ， 不 定 時 的 拋 贈 CD。 
</w:t>
          <w:br/>
          <w:t>
</w:t>
          <w:br/>
          <w:t>本 次 舞 會 在 音 響 方 面 比 以 往 更 加 強 ， 比 往 常 花 了 更 多 的 費 用 ， 同 學 不 妨 用 心 感 受 。 這 次 舞 會 在 除 了 在 音 響 設 備 外 ， 宣 傳 及 場 佈 特 別 下 了 一 番 工 夫 。 海 報 的 設 計 上 不 同 於 一 般 ， 是 長 條 形 的 剪 裁 ， 不 過 也 有 同 學 反 映 「 花 花 綠 綠 的 ， 看 嚨 抹 。 」 而 票 也 由 一 張 改 為 一 本 。 同 學 可 有 注 意 海 報 有 個 長 條 空 白 ？ 若 你 將 票 放 在 空 白 處 ， 可 發 現 兩 者 是 為 一 體 。 
</w:t>
          <w:br/>
          <w:t>
</w:t>
          <w:br/>
          <w:t>基 於 安 全 上 的 考 慮 ， 在 舞 會 進 行 中 ， 將 會 有 廿 一 位 同 學 擔 任 安 全 人 員 ， 三 人 為 一 組 並 帶 有 無 線 電 ， 以 因 應 臨 時 狀 況 及 維 持 現 場 秩 序 。 同 學 若 有 需 要 ， 可 找 安 全 人 員 幫 忙 。 並 且 ， 在 舞 會 結 束 時 ， 這 二 十 一 位 安 全 人 員 會 守 在 回 松 濤 、 自 強 館 的 途 中 ， 以 確 保 女 同 學 的 安 全 。</w:t>
          <w:br/>
        </w:r>
      </w:r>
    </w:p>
  </w:body>
</w:document>
</file>