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24910463943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給大一新鮮人　☉學輔組徐世琛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恭禧你！走過六年慘綠的少年時光，終於，完成了大學聯考！歡迎你！來到這個
</w:t>
          <w:br/>
          <w:t>大家庭裡，開始了另一段的人生歷程！
</w:t>
          <w:br/>
          <w:t>
</w:t>
          <w:br/>
          <w:t>相信從高中開始，就有人向你描述多彩多姿的大學生活；有人說，大學必修的三
</w:t>
          <w:br/>
          <w:t>學分：課業、愛情和社團，於是你夢想著上課的樣子，與伊人去看夕陽，以及活
</w:t>
          <w:br/>
          <w:t>躍的社團活動；也有許多人，以過來人的經驗告訴你，該如何平衡課業、愛情及
</w:t>
          <w:br/>
          <w:t>社團；但今天，我想告訴你的卻是，在過去的幾年裡，你忙著與成績奮戰，忙著
</w:t>
          <w:br/>
          <w:t>為自己的升學努力，忙著當父母所期望的孩子，現在，你該開始聽聽自己心裡面
</w:t>
          <w:br/>
          <w:t>的聲音：你有過什麼夢想，但因為聯考的關係，使你忘了曾經做過的夢？你對自
</w:t>
          <w:br/>
          <w:t>己有過什麼期許，但因為聯考的關係，使你不得不放棄？你知道你除了唸書之
</w:t>
          <w:br/>
          <w:t>外，還有多少其他的潛能是還沒挖掘出來的？
</w:t>
          <w:br/>
          <w:t>
</w:t>
          <w:br/>
          <w:t>把握當下的每一個時刻，勇敢的去面對真實的自己，知道自己有什麼缺點，有什
</w:t>
          <w:br/>
          <w:t>麼優點，知道自己是這世界上獨一無二的個體，沒有任何一個人能夠去取代，也
</w:t>
          <w:br/>
          <w:t>沒有任何一個人可以看輕；接納自己所有的感覺，不管是喜，是怒，是哀，或是
</w:t>
          <w:br/>
          <w:t>樂，並時時反問自己，這樣的情緒是受什麼事件所左右，來更加的瞭解自己；擁
</w:t>
          <w:br/>
          <w:t>抱自己的夢想，即使受挫折，也不必難過，更不要劃地自限，躊躇不敢向前邁進，
</w:t>
          <w:br/>
          <w:t>給自己許多的藉口，來讓夢想永遠只是夢想，沒有實現的一天；作自己的主人，
</w:t>
          <w:br/>
          <w:t>不要讓怠惰、情緒來為你的行為負責，相信自己有這個能力來掌握自己的人生。
</w:t>
          <w:br/>
          <w:t>
</w:t>
          <w:br/>
          <w:t>進入大學之後，世界一下子更寬廣了，所以請盡情地去探索，去學習，去挖掘，
</w:t>
          <w:br/>
          <w:t>去發揮，你的日子過的如何，力量也將如何！</w:t>
          <w:br/>
        </w:r>
      </w:r>
    </w:p>
  </w:body>
</w:document>
</file>