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65abc3ced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大化盃大中盃戰績　大喜大悲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【記者葉正玲�陳志堅報導】全國大專化學盃及中文盃陸續於月初舉辦，本校代表隊戰績呈兩極化，大化盃一舉拿下男排冠軍及男籃亞軍，大中盃則全軍覆沒。
</w:t>
          <w:br/>
          <w:t>
</w:t>
          <w:br/>
          <w:t>　本校化學系於本月三、四日前往東海大學，參加大化盃，鍾靈化學男子排球隊不負眾望，繼去年奪冠之後再度蟬聯王座，男籃B隊也獲得了亞軍的好成績，壘球則因大雨取消賽程，隊員直呼「好悶啊！」。
</w:t>
          <w:br/>
          <w:t>
</w:t>
          <w:br/>
          <w:t>　排球隊隊長化學三陳俊個謙虛的說，因為有幾位研究所的學長都曾是校隊好手，像是化學系博士班二年級高憲章也有上場，這次才能夠擊敗東海、清大等強隊，再次蟬聯冠軍寶座。
</w:t>
          <w:br/>
          <w:t>
</w:t>
          <w:br/>
          <w:t>　男籃表現也不遑多讓，化學系學會會長化學三謝寰和表示，去年和朝陽科技大學以11分之差飲恨落敗，無法晉級複賽，今年再度對上宿敵朝陽，能夠一吐怨氣打勝仗真的很開心。
</w:t>
          <w:br/>
          <w:t>
</w:t>
          <w:br/>
          <w:t>　「當男籃輸了最後一場比賽，在場中文系球員都紅了眼眶。」男籃隊長吳宗穎回憶於上週一（五日）靜宜大學主辦的大中盃比賽，本校居然全未奪牌，感慨的說。
</w:t>
          <w:br/>
          <w:t>
</w:t>
          <w:br/>
          <w:t>　去年大中盃奪冠的男籃和女籃，今年卻意外的敗給了師大和中山。三天中沒有任何一隊打進四強。最後一場比賽，男籃輸球後，全部的同學都哭成一團，在球場受傷的學長跟替換上場的學弟相擁而泣。接著，三十幾個男籃的球員跟著學長的腳步，繞著球場喊著「淡江，一、二」，跑完三圈後圍在一起，全部的男籃隊員把手疊在一起，大喊「淡江，動起來！」他們發下誓言，下回彰師大再見，一定要雪恥。
</w:t>
          <w:br/>
          <w:t>
</w:t>
          <w:br/>
          <w:t>　中文系此次參加男女籃、男女排、混壘五項競賽，賽前均練習了好幾個月。總領隊徐承立表示：「男、女排以大一為主力，實力不足。女籃無法突破對手長人陣，也敗下陣來。」至終場都沒能拿下佳績。</w:t>
          <w:br/>
        </w:r>
      </w:r>
    </w:p>
  </w:body>
</w:document>
</file>