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723d7f47c448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資訊化》》》電腦實習室即日起受理預約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本學期資訊中心電腦實習室開放時間為94年9月13日至95年1月3日止，其中 B201、B203、B204、B206、B213開放時間為週一至週五8時20分至21時（國定假日及期中考週暫停開放），E313、E314則全日開放。為提供更佳的教學與實習品質，資訊中心教學支援組已於暑期更新B201、B206電腦實習室及B216電腦教室共計203部電腦為P4-3.0。為免同學浪費排隊等候機位的時間，可於線上預約使用時間，或於週一至週五9時至20時30分，持學生證到B212室辦理預約，線上預約網址為http://www.ipcedu.tku.edu.tw/。</w:t>
          <w:br/>
        </w:r>
      </w:r>
    </w:p>
  </w:body>
</w:document>
</file>