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8cfb916214f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國際化《《《日本靜岡電子情報學院上週來訪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靜岡電子情報學院於上週來訪，該校教育部部長有賀浩、教務課長寺田剛敏、生涯學習室長望月敏雄，帶領18名學生蒞校參觀。本校則由資訊系主任王英宏、日文系系主任彭春陽及資訊四黃昱焜等5名同學負責接待，並舉行座談活動，同時由本校日文系5名同學協助翻譯工作。（林芝帆）</w:t>
          <w:br/>
        </w:r>
      </w:r>
    </w:p>
  </w:body>
</w:document>
</file>