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2992a1a7e4e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�高商議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29840" cy="3907536"/>
              <wp:effectExtent l="0" t="0" r="0" b="0"/>
              <wp:docPr id="1" name="IMG_d8d544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1/m\bcf4880e-7860-423c-8d2c-65ffc26f62a2.jpg"/>
                      <pic:cNvPicPr/>
                    </pic:nvPicPr>
                    <pic:blipFill>
                      <a:blip xmlns:r="http://schemas.openxmlformats.org/officeDocument/2006/relationships" r:embed="R3a96a5e94b9341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9840" cy="3907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96a5e94b9341bb" /></Relationships>
</file>