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a3da24db2144f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畢業典禮 陳家宏受矚目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筱庭淡水校園報導】電機系博士陳家宏，在今年畢業典禮上，推著助行器緩步上台，微笑接受校長張家宜撥穗授證，全場師生感動起身鼓掌，場面一片溫馨，更有畢業生大聲叫好，他說：「感謝師長教導，讓我順利畢業。」
</w:t>
          <w:br/>
          <w:t>
</w:t>
          <w:br/>
          <w:t>42歲的他因罹患罕見疾病「脊椎血管多處畸形合併脊椎神經病變」，曾經整整10年只能坐著睡覺，但積極向上學習的人生觀，不僅影響周遭所有認識他的人，亦深深感動了在場所有畢業生。校長張家宜說，陳家宏熱愛求知，突破困境，「樸實剛毅」的淡江校訓在他身上展露無遺。
</w:t>
          <w:br/>
          <w:t>
</w:t>
          <w:br/>
          <w:t>創辦人張建邦博士與校長張家宜勉勵同學時，引用Cheers雜誌4月1000大企業調查，今年本校全台大學院校中排名第8，並蟬連9年私校第一，淡江不斷地進步，是畢業校友經過多年努力才達成，並期許畢業生們放眼看全世界，畢業後也要常回母校走走。
</w:t>
          <w:br/>
          <w:t>
</w:t>
          <w:br/>
          <w:t>物理系校友、中央研究院院士吳茂昆則要求在場畢業生，回頭看看身旁陪伴自己的父母與同儕，並感謝他們，因為「如果沒有他們，這4年將不會如此精彩。」吳茂昆並提出3點與在場畢業生分享：一、未來世界是連在一起的，語言、電腦都很重要；二、做事要重「誠信」，以個人的看法去追求理想，不一定正確；三、「朋友」是很久以後仍可隨時把自己的點點滴滴與他分享的人。
</w:t>
          <w:br/>
          <w:t>
</w:t>
          <w:br/>
          <w:t>教科系畢業生王盈今代表全體畢業生致謝辭，她以感性又有趣的口吻表示，大學生活是一段充滿愛情、文學、音樂、電影的日子，可以天天和死黨鬼混，也是編織夢想的時代。「在淡江，我們擁有青春、熱情、偉大的夢想，也擁抱世界贈與我們的一切。」她也勉勵大家將面對不可知的未來，永遠不要放棄信念。語畢，在場二千多名畢業生掌聲四起，場面隆重感人。
</w:t>
          <w:br/>
          <w:t>
</w:t>
          <w:br/>
          <w:t>典禮中頒發各類獎項及畢業證書。最後，全體師生齊唱校歌及「放心去飛」，會場更同步播放今年度畢業生照片剪輯，及各系畢業生影片。現場畢業生有人唱得眼眶泛紅，有人唱完之後相互擁抱，有人緊抓最後的機會與師長好友合照，每個畢業生都以自己的方式向學校、同學說：「再見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072640" cy="1383792"/>
              <wp:effectExtent l="0" t="0" r="0" b="0"/>
              <wp:docPr id="1" name="IMG_c4a6647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48/m\d12f9255-c353-480b-b200-51024ec04c05.jpg"/>
                      <pic:cNvPicPr/>
                    </pic:nvPicPr>
                    <pic:blipFill>
                      <a:blip xmlns:r="http://schemas.openxmlformats.org/officeDocument/2006/relationships" r:embed="R053903aaa8a747f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72640" cy="13837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53903aaa8a747fb" /></Relationships>
</file>