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e1e67d566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一、題目
</w:t>
          <w:br/>
          <w:t>A：(1)好久一陣子沒見了. How are you?
</w:t>
          <w:br/>
          <w:t>B：I’m fine. Hey, you (2)曬黑了.
</w:t>
          <w:br/>
          <w:t>A：(3)是啊! I was working on the (4)海灘 (5)做救生員.
</w:t>
          <w:br/>
          <w:t>B：Cool! So have you (6)賺到 enough (7)學費?
</w:t>
          <w:br/>
          <w:t>A：Sure! I have earned both my tuition and (8)生活費!
</w:t>
          <w:br/>
          <w:t>B：I envy you! But I also worked this summer.
</w:t>
          <w:br/>
          <w:t>A：What did you do?
</w:t>
          <w:br/>
          <w:t>B：(9)我當家教.
</w:t>
          <w:br/>
          <w:t>A：Really? What did you tutor?
</w:t>
          <w:br/>
          <w:t>B：(10)數學, (11)化學 and (12)體育.
</w:t>
          <w:br/>
          <w:t>A：(13)好不好玩? 
</w:t>
          <w:br/>
          <w:t>B：(14)好玩極了! I taught him (15)花式溜冰!
</w:t>
          <w:br/>
          <w:t>
</w:t>
          <w:br/>
          <w:t>二、答案
</w:t>
          <w:br/>
          <w:t>(1)Haven’t seen you for a while (2)are tanned (3)I am! (4)beach (5)as a lifesaver (6)earned (7)tuition (8)living expenses (9)I tutored (10)Math (11)chemistry (12)P. E. (13)Was it fun (14)It was so much fun! (15)figure skating
</w:t>
          <w:br/>
          <w:t>
</w:t>
          <w:br/>
          <w:t>三、中文
</w:t>
          <w:br/>
          <w:t>A：好一陣子沒見了，你好嗎？
</w:t>
          <w:br/>
          <w:t>B：我很好啊！嘿，你曬黑了！
</w:t>
          <w:br/>
          <w:t>A：是啊，我在海灘做救生員。
</w:t>
          <w:br/>
          <w:t>B：好酷哦！那你賺到學費了嗎？
</w:t>
          <w:br/>
          <w:t>A：當然賺到了，而且連生活費都有了！
</w:t>
          <w:br/>
          <w:t>B：好羨慕你，不過我暑假也有打工。
</w:t>
          <w:br/>
          <w:t>A：做什麼？
</w:t>
          <w:br/>
          <w:t>B：家教。
</w:t>
          <w:br/>
          <w:t>A：真好？你教什麼？
</w:t>
          <w:br/>
          <w:t>B：數學、化學、體育。
</w:t>
          <w:br/>
          <w:t>A：好不好玩？
</w:t>
          <w:br/>
          <w:t>B：很有意思，我還教他花式溜冰呢！
</w:t>
          <w:br/>
          <w:t>
</w:t>
          <w:br/>
          <w:t>四、解析
</w:t>
          <w:br/>
          <w:t>1、tutor可做名詞與動詞使用：
</w:t>
          <w:br/>
          <w:t>   n.家教 v.當家教
</w:t>
          <w:br/>
          <w:t>2、P.E代表physical education（身體上的教育即「體育」）</w:t>
          <w:br/>
        </w:r>
      </w:r>
    </w:p>
  </w:body>
</w:document>
</file>