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e750a05d5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知識之海：成教部開新課 帶你唱歌學日語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即日起展開暑期招生。非學分班有「29期J1至J4班」、「1、2級日語檢定文法加強班」、「1、2級日語檢定閱讀加強班」、「歸零班」等；暑期學分班亦將自6月16日起陸續開班，本學期新開「日語歌詞賞析」，透過日語歌詞語彙、慣用句、文法等，以歌唱方式提昇語言學習興趣及學習效果，每週二晚間7時至8時30分上課，歡迎選讀。詳情請上網http://www.dce.tku.edu.tw查詢或電洽（02）2321-6320轉32陳芷娟。（日語中心）</w:t>
          <w:br/>
        </w:r>
      </w:r>
    </w:p>
  </w:body>
</w:document>
</file>