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d41b7d56b45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資管系國內外優秀系友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資料來源：資管系
</w:t>
          <w:br/>
          <w:t>
</w:t>
          <w:br/>
          <w:t> 「資管系國內外優秀系友」請點選右下角&amp;quot;檔案下載&amp;quot;處</w:t>
          <w:br/>
        </w:r>
      </w:r>
    </w:p>
  </w:body>
</w:document>
</file>