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18e79115341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本校溜技過人 全國錦標賽勇奪7金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【記者余孟珊淡水校園報導】由本校溜冰社主辦的「第六屆淡大盃溜冰錦標賽」於16日在淡江溜冰場舉行，與台大、中興等10所大學較勁，本校表現亮眼，共獲7金5銀3銅，得總積分第1名，是最大贏家。
</w:t>
          <w:br/>
          <w:t>　國貿一蕭彩攸以黑馬之姿勇奪4金，包辦女子300公尺、女子1200公尺、女子3000公尺、女子1200公尺4人美式接力4項冠軍。對於新進社員蕭彩攸傑出的表現，化材四廖程楷打趣地說：「她可以去參加男子組了！」4人美式接力比賽由蕭彩攸、管科所碩一盧瑋婷、保險一魏悅惠、航太一張潔舲通力合作，蕭彩攸表示：「接棒時不小心把下一棒的蘆瑋婷推倒了，但她很快地站起來，不管身上的傷口，仍努力不懈，很佩服她的毅力！」賽況因失誤，一度十分驚險，幸好最後她們仍以飛快的速度，及過人的溜冰技巧奪得冠軍。
</w:t>
          <w:br/>
          <w:t>　廖程楷是溜冰比賽常勝軍，共奪3金1銀，且第4度蟬聯男子300公尺金牌，為自己大學四年留下不敗紀錄，此次參賽成績斐然，其他獎項分別為男子300公尺金牌、男子5000公尺金牌、男子1500公尺銀牌，而男子2000公尺4人美式接力與國貿一陳家偉、機電二陳世庭、機電所碩二高崇瑜展現絕佳默契，順利摘下金牌。廖程楷表示：「這是大學畢業前最後一次參賽，所以力求表現，比賽前壓力很大，很開心可以拿到好成績！」
</w:t>
          <w:br/>
          <w:t>　陳家偉奪得1金2銀1銅，分別為男子2000公尺4人美式接力金牌、男子5000公尺與男子300公尺銀牌、男子1500公尺銅牌。在5000公尺耐力賽時，廖程楷與陳家偉有一場激鬥，一開始廖程楷位居第2，但慢慢追上陳家偉，直到最後一圈，兩人同時一起出彎，廖程楷搶先達陣，奪得冠軍，陳家偉說明，自己的訓練方式為每週2次溜100圈溜冰場，以訓練耐力。不過對於這次表現，陳家偉表示可惜：「動作沒有做確實，經驗還不夠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993648"/>
              <wp:effectExtent l="0" t="0" r="0" b="0"/>
              <wp:docPr id="1" name="IMG_3bf1c2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3/m\d9da287f-3ae5-4221-8f72-786953c6b011.jpg"/>
                      <pic:cNvPicPr/>
                    </pic:nvPicPr>
                    <pic:blipFill>
                      <a:blip xmlns:r="http://schemas.openxmlformats.org/officeDocument/2006/relationships" r:embed="R16ea22187c4c45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993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6ea22187c4c454e" /></Relationships>
</file>