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f176d36e54c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免費英語課 28日報名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大學生英檢了沒？為提升同學外語能力，配合獎勵大學教學卓越計畫之「創新視野品質-拓展國際視野提升外語能力」補助款，國際交流暨國際教育處將舉辦多益（TOEIC）、英檢中級加強班，於本週三（28日）開始報名，免學費及報名費，上課時間為11月底至明年1月初，共7週。詳情請查詢教學卓越計畫網站（http://excellent.tku.edu.tw/news-summary.asp）。</w:t>
          <w:br/>
        </w:r>
      </w:r>
    </w:p>
  </w:body>
</w:document>
</file>