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445dcda1c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 之 20：大陸廈門大學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廈門大學（Xiamen University）位於大陸福建省。該校創立於1921年，為大陸第一所由華僑創辦之大學，與本校於1995年4月締結學術合作協議書，成為本校在大陸第2所學術合作之大學。該校目前共有3萬8千餘名學生，大學部共有22個學院，共60個科系。
</w:t>
          <w:br/>
          <w:t>　廈門大學擁有完善的教學、科學研究設備及公共服務體系，校地占9000畝，共有校本部、漳州、翔安等3校區，校景依山傍海、風景秀麗，也讓該校成為中國環境優美的學校之一。廈門大學目前與英國、美國、日本等國共150所大學締結姊妹校，並與美國華盛頓大學共建「全球十大聯盟」。根據中國管理科學研究院《中國大學評價》指出，該校列第23名。（江啟義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02208"/>
              <wp:effectExtent l="0" t="0" r="0" b="0"/>
              <wp:docPr id="1" name="IMG_f6f9a3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6/m\2ad330bb-c6df-49cf-9500-e83ddd399838.jpg"/>
                      <pic:cNvPicPr/>
                    </pic:nvPicPr>
                    <pic:blipFill>
                      <a:blip xmlns:r="http://schemas.openxmlformats.org/officeDocument/2006/relationships" r:embed="R1948111994af4d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48111994af4d03" /></Relationships>
</file>