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b7e222f19f4c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
</w:t>
          <w:br/>
          <w:t>一、題目
</w:t>
          <w:br/>
          <w:t>   新學期的三個重要心態
</w:t>
          <w:br/>
          <w:t>   (1)Thankful, (2)Cheerful, (3)Hopeful
</w:t>
          <w:br/>
          <w:t>   Thankful 使我們看到自己所擁有的
</w:t>
          <w:br/>
          <w:t>   Cheerful 使我們自己快樂，也讓別人快樂
</w:t>
          <w:br/>
          <w:t>   Hopeful 只要有生命，就有希望！
</w:t>
          <w:br/>
          <w:t>二、文法觀念提示：
</w:t>
          <w:br/>
          <w:t>  A.我昨天(4)寫了一首歌。(因為是純粹的「過去的」一個動作，和現在無關，所以是「過去式」)
</w:t>
          <w:br/>
          <w:t>  B.我(5)教了十年了。(因為從「過去」到「現在」，所以用「現在完成式」)
</w:t>
          <w:br/>
          <w:t>  C.他明年就在台灣(6)住滿15年了。(因為是從某個時間到「未來」，所以用「未來完成式」)
</w:t>
          <w:br/>
          <w:t>  D.這本書是去年(7)寫的。(因為是單純的「過去的」一個動作，所以是「過去完成式」)
</w:t>
          <w:br/>
          <w:t>  E.這房子明天要(8)賣掉了。(因為是「未來」+「被賣」，所以是未來被動語態；完成式中所提及的「某段時間」之前要用介係詞 ”for” )
</w:t>
          <w:br/>
          <w:t>三、答案
</w:t>
          <w:br/>
          <w:t>  (1)感恩
</w:t>
          <w:br/>
          <w:t>    (2)喜樂
</w:t>
          <w:br/>
          <w:t>  (3)抱持希望
</w:t>
          <w:br/>
          <w:t>  (4) wrote
</w:t>
          <w:br/>
          <w:t>  (5)have taught
</w:t>
          <w:br/>
          <w:t>  (6)will have lived
</w:t>
          <w:br/>
          <w:t>  (7)was written
</w:t>
          <w:br/>
          <w:t>  (8)will be sold
</w:t>
          <w:br/>
          <w:t>四、題目
</w:t>
          <w:br/>
          <w:t>   1.(1)有 three important(2)心理上的 (3)要素 for the new (4)學期
</w:t>
          <w:br/>
          <w:t>   2.They are (5)要感恩, (6)要喜樂 and (7)永不絕望.
</w:t>
          <w:br/>
          <w:t>   3.(8)感恩(n.) makes us see how rich we are！
</w:t>
          <w:br/>
          <w:t>   4.(9)喜樂(n.) is the best medicine！
</w:t>
          <w:br/>
          <w:t>   5.(10)永不絕望(n.) makes us strong！
</w:t>
          <w:br/>
          <w:t>   6.我昨天看到了一個朋友. (11)
</w:t>
          <w:br/>
          <w:t>   7.我教了四十年的英文! (12)
</w:t>
          <w:br/>
          <w:t>   8.我們下個月就結婚35年了。(13)
</w:t>
          <w:br/>
          <w:t>   9.這輛車是早上被洗的。(14)
</w:t>
          <w:br/>
          <w:t>   10. 這輛車明天就要賣掉了。(15)
</w:t>
          <w:br/>
          <w:t>五、答案
</w:t>
          <w:br/>
          <w:t>   1. There are
</w:t>
          <w:br/>
          <w:t>   2. psychological
</w:t>
          <w:br/>
          <w:t>   3. elements
</w:t>
          <w:br/>
          <w:t>   4. semester
</w:t>
          <w:br/>
          <w:t>   5. thankful(或grateful)
</w:t>
          <w:br/>
          <w:t>   6. cheerful(或joyful)
</w:t>
          <w:br/>
          <w:t>   7. hopeful
</w:t>
          <w:br/>
          <w:t>   8. Thankfulness
</w:t>
          <w:br/>
          <w:t>   9. Cheerfulness
</w:t>
          <w:br/>
          <w:t>   10. Hopefulness
</w:t>
          <w:br/>
          <w:t>   11.I saw a friend yesterday.
</w:t>
          <w:br/>
          <w:t>   12.I have taught English for 40 years.
</w:t>
          <w:br/>
          <w:t>     13.We will have been married for 35 years by next month.
</w:t>
          <w:br/>
          <w:t>   14.This car was washed this morning.
</w:t>
          <w:br/>
          <w:t>   15.This car will be sold tomorrow.</w:t>
          <w:br/>
        </w:r>
      </w:r>
    </w:p>
  </w:body>
</w:document>
</file>