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194d725b948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美國天普大學3+2碩士課程說明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【記者莊靜淡水校園報導】2日（週二）國際暨兩岸事務處將於淡水校園驚聲大樓10樓舉辦美國天普大學DBMD「3+2學碩士雙聯課程」講座，由天普大學Ms. Erika Clemons主講，有興趣者請於當日10時30分至T1005會議室聆聽，欲知詳細內容請洽國際處李靜宜，校內分機2002。</w:t>
          <w:br/>
        </w:r>
      </w:r>
    </w:p>
  </w:body>
</w:document>
</file>