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345d8580e42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讀書好神&gt;日交換生在臺 隨身筆記學中文 藤原友登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好！我是藤原友登！」一連串清晰的咬字和發音，聽不出任何一絲猶豫和吃力的感覺，談吐間不經意透露出對於臺灣寶島的熱愛和熟悉，他是來自日本國際教養大學的交換生，目前就讀中文系的藤原友登。攤開亮眼的成績單，學期平均高達96分的驚人成績，到底是怎麼做到的？他笑著說：「就和同學多交談，不會的或聽不懂的就趕快寫下來，回家後一定馬上查字典。」當下，藤原友登大方地攤開一本密密麻麻的小冊子，內頁工整的筆跡記錄著他日常遇到的生字，他說，不管去上學、吃飯或旅行走到哪都帶著這本小冊子，看到不懂的生字便馬上記錄下來，回家第一件事就是上網查出讀音，然後將它們牢牢記在腦海裡。
</w:t>
          <w:br/>
          <w:t>至於如何將複雜難懂的生字讀音和長相記住呢？藤原友登不假思索的回答，「一個晚上唸它個二、三十遍，唸到會為止。」當然，唸會了也不代表就一定永遠記得，他也強調，日常生活中的對話累積，成為他學習語言的最佳途徑，把學會的單字練習說出來增加印象，不然背的單字很快就會忘掉，從小就有語言天份的他，學習語言最大的秘訣就是多「聽和說」，不僅僅只學中文，也講著一口流利的英文，16歲在夏威夷把第二外語英文練得朗朗上口，長達3年來的學習經驗，將多聽多說的方法，再次套用在學習中文這件事上也有漂亮成果。
</w:t>
          <w:br/>
          <w:t>說到如何搞定學校的課程內容，他一派輕鬆地表示，關鍵就在上課專注的凝聽和課後的複習，「我甚至會錄下老師上課的重點，回家反覆的練習。」每天至少花1個小時研讀老師今天學到的內容，良好的讀書習慣幾乎已成為每天必做的事，這樣的讀書態度也帶給他學業上不少收穫，每逢期中、末考只需要少許的時間就能完整複習輕鬆應付，全歸功於平日的累積。
</w:t>
          <w:br/>
          <w:t>他也分享一路唸書的心得，因為從小接受日本傳統教育，學習如何順服老師的教導，對於老師給予的指示和口令回家都一項一項認真完成，培養出課後馬上複習的習慣，拿好成績並不是件難事。（文／呂柏賢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b9b7b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3bd70ecf-d0ed-4863-9ba4-1b4c7770ffb6.jpg"/>
                      <pic:cNvPicPr/>
                    </pic:nvPicPr>
                    <pic:blipFill>
                      <a:blip xmlns:r="http://schemas.openxmlformats.org/officeDocument/2006/relationships" r:embed="R23b72161f46246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b72161f462461d" /></Relationships>
</file>