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bf3233bbb41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出征全大運9日將授旗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經過緊鑼密鼓的訓練後，本校體育長蕭淑芬將帶領80位選手代表參加「103年全國大專運動會」，將於9日（週五）中午12時20分在紹謨體育館4樓舉辦授旗典禮，歡迎全體教職員工生，踴躍到場為他們加油。</w:t>
          <w:br/>
        </w:r>
      </w:r>
    </w:p>
  </w:body>
</w:document>
</file>