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2423cbf37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奇多比林言彌分享APP趨勢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資工系於9日邀請奇多比行動軟體股份有限公司科技專案經理林言彌以「數位行銷創新應用App」分享產業趨勢。他表示，2013年平板出貨量已超過筆記型電腦，智慧型手機的普及更使App需求蓬勃發展，希望同學能善用資訊科技和使用捐給學校的「多媒體互動APP製作平臺」，創作屬於自己的APP。演講現場，他幫每位同學拍照並立即製作APP，除了展示該平臺功能外，並可至「淡江數位書城」APP下載閱讀。</w:t>
          <w:br/>
        </w:r>
      </w:r>
    </w:p>
  </w:body>
</w:document>
</file>