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3ba8cb17747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圖書館太吵?黃鴻珠希望感化同學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在蛋捲廣場BBS上，「吵死了，圖書館又不是你家！」「一群沒公德心的害群之馬」兩個斗大標題，連續延燒幾個禮拜，許多人深感近日本校圖書館閱讀環境「很吵」，對於各方反應，典閱組在圖書館行政板上回文表示：「對於同學的反應頗有同感。」也呼籲同學們共同遵行「保持圖書館寧靜」的準則。
</w:t>
          <w:br/>
          <w:t>
</w:t>
          <w:br/>
          <w:t>　同學的反應不外是有人吃零食、大聲聊天、手機聲此起彼落響起，甚至有人指出圖書館已經儼然成為「社交館」，廁所、樓梯口常有人聚集嘻嘻哈哈。每天都準時在開館時間就進去唸書的機電四溫昇泯，認為有些人到圖書館去未必是看書，通常都是聚在一起的整群人比較容易吵鬧，看自己勢單力薄，也不敢上前規勸，只能「鬱卒在心裡」。
</w:t>
          <w:br/>
          <w:t>
</w:t>
          <w:br/>
          <w:t>　純物二吳名輝指出閱覽室外面常常都很吵，隔音設備不好，噪音更讓人難耐；中研一詹琬婷常目睹圖書館內，居然有人大搖大擺吃起湯麵，所以她一點都不訝異的說：「習以為常了。」也有同學反映，常看到圖書館有人手機響老半天，最後接起來時，又以高分貝聲音論談，好像怕人家不知道他講話內容一樣，於是建議學校可以學台大圖書館，入口處強制手機關機，在桌邊可以貼張「請勿交談」的小卡，作為提醒，應該都可以改善環境品質。
</w:t>
          <w:br/>
          <w:t>
</w:t>
          <w:br/>
          <w:t>　館長黃鴻珠提到工讀生巡館的情形，嘆口氣說：「規勸得很辛苦。」他們經常發現，有些同學會在圖書館吃東西，其實這已經是違反校規的行為，工讀生多半是上前規勸，但很多同學趁工讀生不在時，又會繼續拿起來吃。
</w:t>
          <w:br/>
          <w:t>
</w:t>
          <w:br/>
          <w:t>　對於手機強制關機一點，黃鴻珠認為手機對現代人很重要，考量到完全關機的不便，於是在樓梯走道皆可以輕聲使用手機交談，她希望淡江圖書館給人感覺是很溫馨的地方，好的讀書環境是需要靠大家維護，這是公共道德和禮貌問題，每個人應該要管好自己，用法規約束畢竟不是辦法，站在圖書館立場，黃鴻珠說：「用『感化』比用『記過』方式好。」</w:t>
          <w:br/>
        </w:r>
      </w:r>
    </w:p>
  </w:body>
</w:document>
</file>