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37056896948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想看好影片　到圖館非書資料室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【記者陳佳怡報導】想租片，不必去百視達！覺生圖書館五樓非書資料室，提供免費看電影的好去處。
</w:t>
          <w:br/>
          <w:t>
</w:t>
          <w:br/>
          <w:t>為了使大一新鮮人能夠更加了解及利用圖書館資源，圖書館非書資料組舉辦「認識非書資料室參觀活動」，共分兩個梯次，今日（二十三日）至二十七日，每晚六時至七時、十月一日至十一月三十日，每週二、四下午一時半至二時，欲參加同學，請於活動時間內至圖書館五樓櫃檯集合。</w:t>
          <w:br/>
        </w:r>
      </w:r>
    </w:p>
  </w:body>
</w:document>
</file>