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047a33b594c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教職員工桌球 保齡球賽報名囉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力堃淡水校園報導】為倡導全民體育，推廣桌球運動，增進全國大專校院教職員工情感並切磋球技，教育部體育署主辦的105年度全國大專校院教職員工桌球錦標賽，將於11月27至29日在逢甲大學舉行，即日起開始報名至13日止。
</w:t>
          <w:br/>
          <w:t>　體育署為推展正當休閒活動、提倡保齡球運動，另將於106年1月5至7日，舉行106年度全國大專校院教職員工保齡球錦標賽，即日起開始報名至11月28止，報名事宜請洽體育活動組黃子榮，分機2173。</w:t>
          <w:br/>
        </w:r>
      </w:r>
    </w:p>
  </w:body>
</w:document>
</file>