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eef9260b949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0955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8c4aa6c5-23b8-4a11-89b0-a1e090ce1020.JPG"/>
                      <pic:cNvPicPr/>
                    </pic:nvPicPr>
                    <pic:blipFill>
                      <a:blip xmlns:r="http://schemas.openxmlformats.org/officeDocument/2006/relationships" r:embed="R658dc0418dab48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8dc0418dab48fc" /></Relationships>
</file>