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0fecad21194e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西語系「胡言亂語」 畢業公演笑翻全場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【記著楊喻閔淡水校園報導】淡江大學西語系2018畢業公演「Vamos a Contar Mentiras 胡言亂語」，於16至18日19時20分在實驗劇場開演。該劇本改編自西班牙喜劇「胡言亂語」，導演西語四翁于凡說明，原劇本運用了許多西班牙式的哏，所以我們加入了許多台灣人才懂的笑料，以呈現原劇的戲謔風格。
</w:t>
          <w:br/>
          <w:t> 胡言亂語講述女主角胡利亞，為了博丈夫洛的關注而說了一連串的謊，被識破後，卻遇上了搶劫與謀殺案，但就像放羊的小孩一樣，不再被信任。故事運用許多台語諧音與時事，像台灣停電，用愛發電、天龍國等等，讓全場歡笑聲四起。主持人兼演員西語四連凱郁對於男扮女裝演出，讓許多觀眾大呼認不出來覺得很有成就感。翁于凡十分感謝大家的付出，尤其三位主要演員台詞很多，更是十分辛苦。很感謝遇到這麼會演的演員們與團隊，也謝謝指導老師提供一個這麼好的學習機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6bf1e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da88b1af-5ba0-434c-adb8-b1461fb57f17.jpg"/>
                      <pic:cNvPicPr/>
                    </pic:nvPicPr>
                    <pic:blipFill>
                      <a:blip xmlns:r="http://schemas.openxmlformats.org/officeDocument/2006/relationships" r:embed="Re449692402f941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449692402f94144" /></Relationships>
</file>