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43e7898ae4e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航太熊貓講者Dr.Scheeres蒞校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【潘劭愷淡水校園報導】航太系邀請的熊貓講者，美國科羅拉多大學特聘教授Dr. Daniel J. Scheeres，11月12日在工學院院長李宗翰、航太系系主任陳步偉及副教授蕭富元陪同下，分別於上午及下午進行拜會行程，由學術副校長何啟東及董事張室宜，代表因出訪歐洲的葛煥昭校長及張家宜董事長分別會見。
</w:t>
          <w:br/>
          <w:t>　何啟東首先轉達葛校長的感謝，同時邀請參加明年本校70週年校慶，接著推崇Dr. Scheeres在太空研究的卓越表現，Dr. Scheeres回應因科羅拉多大學與NASA有許多合作，讓他有更多機會進行研究；接著提及日前曾至台南成大參訪外，也體驗了臺灣特有的特色小吃與夜市文化，對於淡水這個充滿故事的地方，他也想安排時間好好逛逛。何啟東希望透過此次演講可以帶給本校師生更多啟發，期待強化兩校間的學術交流及合作。
</w:t>
          <w:br/>
          <w:t>　張室宜董事則先向Dr. Scheeres介紹熊貓講座的由來，稱讚科羅拉多大學校園風景優美，並提及對此次的演講主題感興趣，Dr. Scheeres表示淡江校園充滿人文與藝術的美景讓他印象深刻，之後簡單分享演講內容，說明他的研究重點，在於充分探索圍繞地球附近的「小行星」，減少其對地球可能造成的傷害，更希望從其中發現可利用的資源；接著他稱許淡江同學在演講中的表現，積極主動回饋又能切中主題，完全不輸之前他在普渡大學演講時的學生表現。何副校長及張董事分別致贈「熊貓獎座」，及印有李奇茂與張炳煌大師的墨寶，淡江校景及校歌歌詞的花瓶，表達對Dr. Scheeres的感謝。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2c25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75ead75a-f9cb-4b2c-98fa-c00d09ee2187.JPG"/>
                      <pic:cNvPicPr/>
                    </pic:nvPicPr>
                    <pic:blipFill>
                      <a:blip xmlns:r="http://schemas.openxmlformats.org/officeDocument/2006/relationships" r:embed="R6f85a4c319a64b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0150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f6ac2ddf-d183-476e-b5d3-f10affc1838f.JPG"/>
                      <pic:cNvPicPr/>
                    </pic:nvPicPr>
                    <pic:blipFill>
                      <a:blip xmlns:r="http://schemas.openxmlformats.org/officeDocument/2006/relationships" r:embed="R2dea8b8fdb664d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85a4c319a64b9e" /><Relationship Type="http://schemas.openxmlformats.org/officeDocument/2006/relationships/image" Target="/media/image2.bin" Id="R2dea8b8fdb664d5a" /></Relationships>
</file>