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35103790647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吳文琪獨舞暨創作展 學生共尋「根」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通識與核心課程中心助理教授吳文琪12月20日於臺北市文山劇場舉辦獨舞及創作展「感恩之根：探索生命尋根溯源之旅程」，逾200位觀眾到場觀賞，包括通核中心主任李珮瑜、教務處秘書黨曼菁、以及通核中心的老師、上過吳文琪通識課程學生，以及北藝大的學長及同班同學，包括現任臺師大表演藝術研究所教授吳義芳、三十舞蹈劇場團長吳碧容、藝術總監張秀萍等。
</w:t>
          <w:br/>
          <w:t>展演以吳文琪獨舞的「新生」做為開場，第二篇章「生命共同體」，加入大傳二吳倩瑩、航太碩一林家弘及國企二劉又瑄共同表演，第三段「築基織夢」和第四段「游」則回到吳文琪獨舞，呈現她返樸歸真的意念。演後座談首先由三位來自不同背景的共舞同學進行自我介紹，林家弘表示因為大二修習吳文琪課程受到啟發，從此愛上舞蹈；來自香港的吳倩瑩自幼學習舞蹈，到了臺灣後沒再繼續，直到修習吳文琪的課才重拾舞鞋；劉又瑄則是在吳文琪的教導下，不再著重舞蹈形式，從心發展，找回兒時的質樸快樂。
</w:t>
          <w:br/>
          <w:t>現場觀眾進行分享，鄭雅心認為不用過度解讀舞者的詮釋，只須好好欣賞舞者所展現的肢體律動，「尤其搭配音樂時讓我覺得感動，彷彿自己的心靈也被洗滌了一番，這是一場非常棒的表演！」本校航太系碩一林子祐則認為此次觀舞改變了他的某些想法，「我一直對於性別有著刻板的印象，認為只有女生才能穿裙子，但這次看到男舞者穿著裙子跳舞，讓我覺得沒有違和感，也改變了我的想法。」
</w:t>
          <w:br/>
          <w:t>對於此次演出，吳文琪感謝學生、同仁以及母親，「能有今天這場演出是許多人共同的付出，非常幸運在通識中心任教，讓我更有彈性地去實踐自己的夢想，也讓學生有機會一起上臺表演，更因彼此之間的信任，讓我們更能自在地共舞，一起呈現最好的表演。感恩的心，支持著我不斷努力，今後我也將持續不懈，帶著學生一起向下個目標邁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03ef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e4d99990-0e07-44fb-892b-3d02c38d2121.JPG"/>
                      <pic:cNvPicPr/>
                    </pic:nvPicPr>
                    <pic:blipFill>
                      <a:blip xmlns:r="http://schemas.openxmlformats.org/officeDocument/2006/relationships" r:embed="Ra8f60407182142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8e60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77f3685f-019b-48ff-8811-236592751684.JPG"/>
                      <pic:cNvPicPr/>
                    </pic:nvPicPr>
                    <pic:blipFill>
                      <a:blip xmlns:r="http://schemas.openxmlformats.org/officeDocument/2006/relationships" r:embed="Ra8fcae9242b444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f6040718214207" /><Relationship Type="http://schemas.openxmlformats.org/officeDocument/2006/relationships/image" Target="/media/image2.bin" Id="Ra8fcae9242b4443d" /></Relationships>
</file>