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5d948a10b44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守護環境永續 福青蔬食週推有機減塑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薇婷淡水校園報導】福智青年社10月25日至28日在黑天鵝展示廳舉辦第15屆「福青蔬食週」，展覽分為「蔬食」、「有機」，以及「減塑」三大主軸，活動期間每天中午提供限量蔬食便當，吸引許多師生到場參與。「少拿一個塑膠袋，就是偉大的善良。」福青社指導老師、土木系助理教授蔡明修提及，這是福青社希望傳達給參觀者的概念，儘管只是少使用一個塑膠袋，也是對環境做出一份貢獻。
</w:t>
          <w:br/>
          <w:t>10月25日中午舉行開幕式為活動拉開序幕，國際事務副校長陳小雀致詞說明，永續發展是人類的共同目標，鼓勵大家從自身做起，一起維護地球環境。秘書長劉艾華也致詞表示：「蔬食行動與學校目前推動的永續發展目標（SDGs）密切相關，期待未來可結合AI技術，大力推廣蔬食行動。」
</w:t>
          <w:br/>
          <w:t>展區依展覽主軸分為三個區域：「蔬食區」展示許多海報，提供實踐多攝取蔬食的方法，「守護地球、愛護生命、吃出健康、想到就吃蔬食、一個人吃蔬食、揪人一起吃蔬食」；「有機區」放置以有機棉製作的各種紡織品，並介紹綠色環保農產品、推動支持環保農產品，改善各種生物在大自然中的生存環境，現場也準備了選擇題問答，讓參觀者透過問題與答案，能對有機的概念有更深入了解。
</w:t>
          <w:br/>
          <w:t>「減塑區」則擺放許多關於海洋塑膠垃圾的圖片，呼籲大家在能力範圍內減塑，例如以環保餐具代替一次性餐具，並展示「21天減塑日記」，記錄塑膠袋在21天裡被使用狀況，以及如何達到減塑目標的方法。
</w:t>
          <w:br/>
          <w:t>日文四許惠鈞分享：「看完展覽後，心裡很有感觸，未來會盡量自備環保餐具，為地球盡一份心力。」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59ea4b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36d76e28-4188-4c7a-8ae7-ab96de1047fd.jpg"/>
                      <pic:cNvPicPr/>
                    </pic:nvPicPr>
                    <pic:blipFill>
                      <a:blip xmlns:r="http://schemas.openxmlformats.org/officeDocument/2006/relationships" r:embed="Ra1f16e06e37744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2f158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269b598c-090b-45e3-97a4-e6cbc2dbc83b.jpeg"/>
                      <pic:cNvPicPr/>
                    </pic:nvPicPr>
                    <pic:blipFill>
                      <a:blip xmlns:r="http://schemas.openxmlformats.org/officeDocument/2006/relationships" r:embed="Rb766f01bb3bb49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f16e06e37744da" /><Relationship Type="http://schemas.openxmlformats.org/officeDocument/2006/relationships/image" Target="/media/image2.bin" Id="Rb766f01bb3bb49f1" /></Relationships>
</file>