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6e856f392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 榮 明 組 「 魯 肉 腳 排 球 隊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夜 財 金 湯 榮 明 對 於 排 球 非 常 的 狂 熱 ， 最 近 還 和 球 場 上 數 位 同 好 組 成 了 一 支 名 稱 「 魯 肉 腳 」 的 排 球 隊 ， 成 員 共 約 有 三 十 五 人 左 右 。 他 們 常 不 定 期 找 別 校 的 球 隊 打 友 誼 賽 ， 目 前 的 戰 績 可 是 全 勝 零 敗 喔 ！ 隊 長 湯 榮 明 表 示 ， 實 力 大 概 在 大 專 排 球 第 三 級 前 半 部 ， 對 於 整 體 表 現 非 常 的 滿 意 。 （ 康 峰 菁 ）</w:t>
          <w:br/>
        </w:r>
      </w:r>
    </w:p>
  </w:body>
</w:document>
</file>