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a74cfe2964a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茶 藝 社 四 歲 生 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茶 藝 社 四 歲 了 ！ 本 校 茶 藝 社 於 二 十 一 日 （ 上 週 一 ） 下 午 於 松 濤 羽 球 館 舉 行 成 立 四 週 年 暨 金 風 玉 露 茶 友 會 年 度 大 會 ， 現 場 除 邀 請 到 茶 藝 社 指 導 老 師 林 春 美 外 ， 許 多 歷 屆 社 員 、 創 社 元 老 ， 亦 紛 紛 回 校 共 襄 盛 舉 ， 現 場 氣 氛 相 當 溫 馨 。 
</w:t>
          <w:br/>
          <w:t>
</w:t>
          <w:br/>
          <w:t>創 社 社 長 林 建 華 校 友 在 致 詞 中 表 示 ， 當 年 在 創 社 時 ， 經 歷 了 許 多 的 困 難 及 阻 礙 ， 從 篳 路 藍 縷 的 草 創 階 段 ， 到 今 年 的 第 二 度 獲 文 藝 性 社 團 特 優 獎 ， 這 中 間 的 過 程 是 現 場 每 一 位 幹 部 及 社 員 的 投 入 及 辛 苦 換 來 的 。 
</w:t>
          <w:br/>
          <w:t>
</w:t>
          <w:br/>
          <w:t>現 場 有 的 已 畢 業 學 長 姐 ， 在 繁 忙 的 工 作 中 ， 為 了 參 加 這 次 盛 會 ， 有 大 老 遠 從 嘉 義 搭 機 北 上 的 學 姊 蘇 姵 如 ， 更 有 正 在 軍 中 服 役 的 學 長 吳 東 英 請 假 前 來 ， 許 多 學 長 姊 也 因 這 一 次 的 聚 會 而 再 度 見 面 ， 看 著 過 去 自 己 在 社 團 的 照 片 ， 往 事 一 幕 幕 又 浮 在 眼 前 。 
</w:t>
          <w:br/>
          <w:t>
</w:t>
          <w:br/>
          <w:t>在 會 場 亦 展 示 了 許 多 靜 態 作 品 ， 有 茶 壺 的 欣 賞 、 亦 有 榮 獲 社 團 特 優 的 評 鑑 本 及 獎 座 、 社 服 的 義 賣 ， 更 有 準 備 許 多 美 味 茶 點 ， 及 一 個 20吋 的 大 蛋 糕 ， 林 春 美 老 師 亦 親 手 製 作 了 三 、 四 樣 具 異 國 風 味 的 茶 點 。 在 20吋 的 蛋 糕 上 ， 插 著 4的 蠟 燭 ， 同 學 們 圍 著 它 ， 在 亙 古 不 變 的 生 日 快 樂 歌 中 ， 卻 可 感 受 到 那 一 份 成 長 的 驕 傲 與 喜 悅 。</w:t>
          <w:br/>
        </w:r>
      </w:r>
    </w:p>
  </w:body>
</w:document>
</file>