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6daa983e7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得 便 利 ：捷 運 公 車 任 你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
</w:t>
          <w:br/>
          <w:t>
</w:t>
          <w:br/>
          <w:t>〔 學 生 專 車 〕 
</w:t>
          <w:br/>
          <w:t>
</w:t>
          <w:br/>
          <w:t>學 生 專 車 每 天 約 各 有 三 十 個 班 次 往 返 淡 水 與 臺 北 之 間 ， 終 點 站 為 臺 北 車 站 與 公 館 。 臺 北 往 淡 水 最 早 的 班 次 為 早 上 6:40自 公 館 發 車 ， 7:00自 臺 北 車 站 發 車 ； 淡 水 最 晚 一 班 往 臺 北 的 班 為 晚 上 10:10停 靠 臺 北 車 站 。 所 以 交 通 十 分 方 便 ， 平 均 每 一 小 時 發 車 兩 班 ， 遇 到 尖 峰 時 間 會 加 開 班 次 。 詳 細 的 時 刻 表 可 洽 B401生 活 輔 導 組 索 取 。 
</w:t>
          <w:br/>
          <w:t>
</w:t>
          <w:br/>
          <w:t>在 票 價 方 面 到 臺 北 車 站 為 三 十 元 ， 到 公 館 則 為 四 十 二 元 ， 可 以 向 指 南 客 運 站 購 買 五 百 元 的 磁 卡 或 是 投 現 。 
</w:t>
          <w:br/>
          <w:t>
</w:t>
          <w:br/>
          <w:t>住 臺 北 的 新 生 們 ， 如 果 你 有 考 慮 到 外 宿 的 安 全 性 與 費 用 ， 通 車 其 實 是 一 個 經 濟 又 實 惠 的 選 擇 。 
</w:t>
          <w:br/>
          <w:t>
</w:t>
          <w:br/>
          <w:t>〔 捷 運 〕 
</w:t>
          <w:br/>
          <w:t>
</w:t>
          <w:br/>
          <w:t>利 用 捷 運 通 勤 是 既 便 利 又 有 效 率 的 好 方 法 ， 不 過 ， 票 價 八 十 元 ， 可 是 比 專 車 貴 多 囉 ！ 不 過 自 從 捷 運 局 發 行 優 惠 儲 值 卡 後 ， 利 用 捷 運 通 勤 是 既 便 利 又 有 效 率 的 好 方 法 ， 可 以 打 對 折 喔 ！ 許 多 同 學 搭 乘 捷 運 到 山 下 後 ， 再 轉 搭 指 南 客 運 或 是 花 二 十 分 鐘 步 行 克 難 坡 上 山 ， 學 校 在 固 定 每 天 發 二 十 班 車 往 返 校 園 與 捷 運 站 之 間 ， 票 價 是 十 七 元 ， 但 憑 捷 運 轉 乘 券 （ 需 在 捷 運 站 加 蓋 當 日 戮 章 ） ， 只 要 七 元 。 
</w:t>
          <w:br/>
          <w:t>
</w:t>
          <w:br/>
          <w:t>如 果 你 還 有 閒 情 逸 致 的 話 ， 搭 乘 捷 運 的 好 處 是 可 以 欣 賞 到 淡 水 河 畔 的 美 景 ， 靜 靜 的 坐 在 舒 適 的 椅 子 上 ， 望 著 窗 外 呼 嘯 而 過 的 景 色 ， 將 會 洗 去 你 上 課 一 天 的 疲 憊 與 煩 憂 。 
</w:t>
          <w:br/>
          <w:t>
</w:t>
          <w:br/>
          <w:t>〔 指 南 客 運 〕 
</w:t>
          <w:br/>
          <w:t>
</w:t>
          <w:br/>
          <w:t>指 南 客 運 在 上 課 期 間 平 均 每 十 分 鐘 發 一 班 車 ， 沿 途 走 大 度 路 與 承 德 路 ， 票 價 為 三 十 元 ， 如 果 你 是 住 在 指 南 客 運 站 交 通 點 上 的 話 ， 搭 指 南 是 很 方 便 的 。 最 讓 我 們 這 些 通 車 族 為 之 瘋 狂 的 是 ， 看 到 許 多 形 形 色 色 的 司 機 ， 有 的 開 車 彬 彬 有 禮 ， 有 的 則 是 橫 衝 直 撞 ； 有 的 開 車 一 定 要 放 搖 滾 樂 ， 有 的 堅 持 要 聽 台 語 歌 曲 。 因 為 有 這 些 有 趣 的 司 機 伯 伯 ， 讓 四 十 分 鐘 的 車 程 變 得 好 玩 多 了 。 
</w:t>
          <w:br/>
          <w:t>
</w:t>
          <w:br/>
          <w:t>以 上 這 些 是 通 車 族 必 讀 的 秘 笈 ， 歡 迎 你 加 入 我 們 的 行 列 ， 但 是 ， 一 定 要 先 衡 量 自 己 的 課 業 時 間 與 體 力 ， 因 為 通 車 會 花 費 掉 許 多 課 餘 的 時 間 ， 你 只 好 推 掉 一 些 不 必 要 的 應 酬 ， 或 者 ， 少 了 同 學 通 宵 瘋 狂 的 娛 樂 ， 不 過 ， 能 夠 讓 你 天 天 享 受 天 倫 之 樂 ， 和 家 人 分 享 心 情 也 是 不 錯 喔 。</w:t>
          <w:br/>
        </w:r>
      </w:r>
    </w:p>
  </w:body>
</w:document>
</file>