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1912f561344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 正 啟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報 上 期 四 版 圖 片 說 明 中 ， 誤 將 贈 送 「 萬 里 長 城 圖 手 卷 」 者 ， 刊 登 為 「 邱 炯 友 」 ， 實 為 「 朱 學 銘 、 周 再 發 」 之 誤 植 ， 在 此 更 正 ， 並 對 當 事 人 致 歉 。</w:t>
          <w:br/>
        </w:r>
      </w:r>
    </w:p>
  </w:body>
</w:document>
</file>