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f2e0608cc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告 別 淡 水　☉ 小 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紛 亂 飄 墜 的 雨 
</w:t>
          <w:br/>
          <w:t>
</w:t>
          <w:br/>
          <w:t>落 在 思 念 的 地 方 
</w:t>
          <w:br/>
          <w:t>
</w:t>
          <w:br/>
          <w:t>直 到 成 災 
</w:t>
          <w:br/>
          <w:t>
</w:t>
          <w:br/>
          <w:t>激 起 一 朵 朵 花 兒 
</w:t>
          <w:br/>
          <w:t>
</w:t>
          <w:br/>
          <w:t>展 悅 
</w:t>
          <w:br/>
          <w:t>
</w:t>
          <w:br/>
          <w:t>凋 零 
</w:t>
          <w:br/>
          <w:t>
</w:t>
          <w:br/>
          <w:t>一 如 美 人 變 幻 無 端 
</w:t>
          <w:br/>
          <w:t>
</w:t>
          <w:br/>
          <w:t>捉 摸 不 定 的 脾 氣 
</w:t>
          <w:br/>
          <w:t>
</w:t>
          <w:br/>
          <w:t>朦 朧 
</w:t>
          <w:br/>
          <w:t>
</w:t>
          <w:br/>
          <w:t>... ... ... ... ... 
</w:t>
          <w:br/>
          <w:t>
</w:t>
          <w:br/>
          <w:t>那 年 街 頭 
</w:t>
          <w:br/>
          <w:t>
</w:t>
          <w:br/>
          <w:t>我 摘 了 一 朵 黑 玫 瑰 
</w:t>
          <w:br/>
          <w:t>
</w:t>
          <w:br/>
          <w:t>種 在 掌 心 
</w:t>
          <w:br/>
          <w:t>
</w:t>
          <w:br/>
          <w:t>你 我 相 遇 的 緣 份 
</w:t>
          <w:br/>
          <w:t>
</w:t>
          <w:br/>
          <w:t>就 在 雨 季 的 生 存 年 代 
</w:t>
          <w:br/>
          <w:t>
</w:t>
          <w:br/>
          <w:t>花 開 
</w:t>
          <w:br/>
          <w:t>
</w:t>
          <w:br/>
          <w:t>花 謝 
</w:t>
          <w:br/>
          <w:t>
</w:t>
          <w:br/>
          <w:t>從 此 展 不 開 的 花 瓣 
</w:t>
          <w:br/>
          <w:t>
</w:t>
          <w:br/>
          <w:t>掛 在 九 O年 代 的 牆 上</w:t>
          <w:br/>
        </w:r>
      </w:r>
    </w:p>
  </w:body>
</w:document>
</file>