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f15c06c354a2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留 學 顧 問 團 週 三 起 領 表 登 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所 設 置 的 「 留 學 顧 問 團 」 自 週 三 （ 十 五 日 ） 起 開 始 申 請 ， 本 月 底 截 止 ， 欲 留 學 的 同 學 可 至 A106 室 畢 輔 組 領 表 登 記 。 
</w:t>
          <w:br/>
          <w:t>
</w:t>
          <w:br/>
          <w:t>本 校 為 輔 導 自 費 留 學 同 學 及 校 友 就 讀 國 外 適 當 研 究 領 域 之 學 校 ， 就 學 期 間 之 學 業 與 生 活 ， 並 鼓 勵 本 校 相 關 系 所 教 授 及 行 政 人 員 ， 就 其 專 長 領 域 相 關 且 熟 悉 之 學 校 ， 提 供 留 學 經 驗 給 本 校 有 需 要 的 同 學 ， 特 別 成 立 留 學 顧 問 團 ， 目 前 共 有 四 十 二 位 教 師 參 加 該 團 。 
</w:t>
          <w:br/>
          <w:t>
</w:t>
          <w:br/>
          <w:t>擔 任 留 學 顧 問 的 這 四 十 二 位 教 師 各 學 院 皆 有 ， 為 自 願 參 與 服 務 工 作 ， 且 具 輔 導 熱 忱 ， 擔 任 這 項 無 給 職 工 作 ， 在 該 顧 問 團 自 八 十 四 年 成 立 至 今 一 年 半 ， 已 有 八 十 三 位 同 學 受 惠 ， 獲 得 學 校 安 排 合 適 之 教 師 輔 導 。 輔 導 項 目 包 括 ： 留 學 生 申 請 國 外 學 校 之 指 導 與 推 薦 、 留 學 期 間 選 課 指 導 撰 寫 論 文 報 告 等 事 宜 。</w:t>
          <w:br/>
        </w:r>
      </w:r>
    </w:p>
  </w:body>
</w:document>
</file>