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086979bbf40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一、英文
</w:t>
          <w:br/>
          <w:t>A：(1)我感到忐忑不安, (2)我需要平靜下來, I need (3)喝杯酒.
</w:t>
          <w:br/>
          <w:t>B：Again! You’re just had one!
</w:t>
          <w:br/>
          <w:t>A：But I need to drink to (4)趕走焦慮.
</w:t>
          <w:br/>
          <w:t>B：(5)你知道我的看法嗎? You drink to (6)解除 your problems but will 
</w:t>
          <w:br/>
          <w:t>   only see them (7)以倍數成長; you drink for (8)堅強 but will only feel
</w:t>
          <w:br/>
          <w:t>   (9)軟弱; and you drink to feel (10)輕鬆 but will only (11)以...為結
</w:t>
          <w:br/>
          <w:t>   果 (12)沮喪.
</w:t>
          <w:br/>
          <w:t>A：But I feel so (13)緊張! (14)拜託啦!
</w:t>
          <w:br/>
          <w:t>B：(15)酒喝太多的人 often (16)怪罪於(17)外面的壓力. I think you’re 
</w:t>
          <w:br/>
          <w:t>   just (18)上癮了! (19)酒精 and   (20)毒品 (21)上癮 (n) is the  result of a (22)化學反應. Please    (23)醒醒吧.
</w:t>
          <w:br/>
          <w:t>
</w:t>
          <w:br/>
          <w:t>二、答案
</w:t>
          <w:br/>
          <w:t> 　(1)I’m in a fidget (2)I need to calm down (3)a drink (4)relieve anxiety 
</w:t>
          <w:br/>
          <w:t>   (5)You know what I think (6)diminish   (7)multiply (8)strength (9)weak 
</w:t>
          <w:br/>
          <w:t>   (10)exhilaration (11)end up    (12)depressed  (13)tense (14)Please
</w:t>
          <w:br/>
          <w:t>   (15)People who drink too much   (16)blame (17)outside pressures
</w:t>
          <w:br/>
          <w:t>   (18)addicted (19)Alcohol (20)drug    (21)addiction (22)chemical reaction
</w:t>
          <w:br/>
          <w:t>   (23)sober up
</w:t>
          <w:br/>
          <w:t>
</w:t>
          <w:br/>
          <w:t>三、解答
</w:t>
          <w:br/>
          <w:t>1.multiply指「以倍數成長」，所以「九九乘法表」為multiplication table
</w:t>
          <w:br/>
          <w:t>2.沮喪的形容詞depressed，名詞depression
</w:t>
          <w:br/>
          <w:t>3.depression亦可用於「經濟蕭條」
</w:t>
          <w:br/>
          <w:t>4.緊張的tense = nervous，名詞tension（全名為nervous tension）
</w:t>
          <w:br/>
          <w:t>5.sober up 由酒醉中清醒，wake up由睡眠中清醒
</w:t>
          <w:br/>
          <w:t>6.順便另提一字「酒測」，並非〞alcohol test〞，而是〞sobriety〞
</w:t>
          <w:br/>
          <w:t>
</w:t>
          <w:br/>
          <w:t>四、中文
</w:t>
          <w:br/>
          <w:t>A：我的內心七上八下的，我得喝杯酒，靜一靜！
</w:t>
          <w:br/>
          <w:t>B：還要喝？你才喝了一杯啊！
</w:t>
          <w:br/>
          <w:t>A：但是我心中焦慮不堪，再喝一杯就可以放鬆了！
</w:t>
          <w:br/>
          <w:t>B：你知道我的看法嗎？你以為喝酒可以解除麻煩，結果煩惱只會更多；你以為喝酒可以讓你感到堅強，其實它只會使你感到更軟弱；你以為喝酒可以讓你心情放鬆，結果你只會更沮喪！
</w:t>
          <w:br/>
          <w:t>A：但是我覺得好緊張喔！拜託啦！
</w:t>
          <w:br/>
          <w:t>B：你們酒喝多的人老是怪罪於外界的壓力，但其實就是上癮而不單是酒精或毒品上癮，都是體內已經起了化學反應作用所致，拜託你趕快醒醒吧！</w:t>
          <w:br/>
        </w:r>
      </w:r>
    </w:p>
  </w:body>
</w:document>
</file>