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e6626d6a1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退休人員聯誼會歲暮成立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【賴映秀�淡水校園報導】由前校長林雲山籌組的「淡江大學退休人員聯誼會」上月召開第二次籌備會，會中通過聯誼會章程，決議於本學年的歲末聯歡會當天召開成立大會。
</w:t>
          <w:br/>
          <w:t>
</w:t>
          <w:br/>
          <w:t>林雲山博士表示，退休人員有幾百人，創辦人張建邦希望能組織聯誼會，並定期聚會，相互關懷近況，婚喪喜慶都能相互分享安慰，過美滿快樂生活。多位退休同仁參與籌備工作，包括前推廣教育中心主任盧慶塘、前淡江時報社社長羅卓君、前總教官苑鍾麟、前教務處秘書李琳。</w:t>
          <w:br/>
        </w:r>
      </w:r>
    </w:p>
  </w:body>
</w:document>
</file>