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e6dde05f8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耶誕傳聲機空中傳情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【記者陳貝宇淡水校園報導】淡江之聲將於12月13~15日，上午10時到下午2時，在海報街舉辦「耶誕傳聲機」，讓大家在耶誕節前夕，有機會一吐真心話。
</w:t>
          <w:br/>
          <w:t>
</w:t>
          <w:br/>
          <w:t>淡江之聲今年首度推出「耶誕傳聲機」，並在12月21、22日晚上10時到12時的「耶誕傳聲機」特別節目中播放。同學可前往海報街報名，並錄下想要和對方說的話，該節目會先以卡片通知當事人播出時間，並在播出後，將暖暖的心意燒成光碟，送給對方留下美好回憶。</w:t>
          <w:br/>
        </w:r>
      </w:r>
    </w:p>
  </w:body>
</w:document>
</file>