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07bcbfa1a43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淡江小吃，等你來品嚐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到名聞遐邇的小吃聖地，如果沒有好好給他吃個粗飽，怎麼對得起花了坐捷運的50元和辛辛苦苦爬克難坡的苦咧！身為淡江人，絕對不可不知的淡江「食」事，還有吃素的同學，也別擔心在這葷葷紅塵裡，找不到自己對胃的選擇，準備好了嗎？請跟我一起譗吃掉豃淡江吧！
</w:t>
          <w:br/>
          <w:t>
</w:t>
          <w:br/>
          <w:t>
</w:t>
          <w:br/>
          <w:t>鄰近圖側旁的水源街，覓食超容易
</w:t>
          <w:br/>
          <w:t>
</w:t>
          <w:br/>
          <w:t>　覺生圖書館側門旁的水源街，所有急著上課、趕著約會的紅塵男女，都曾在這裡留下「飢餓」的腳印，首先推薦給愛吃烤雞排朋友的天堂「惠友」、自助餐美食家「迦南」，還有總在夜深人靜時吵吵鬧鬧的「冰500」，如果嫌口袋裡的錢太多，到「轉彎角」吃吃義大利美食也不錯唷。還有還有，吃素的朋友別擔心，「慈德堂素食」或「元智素食」、「山林居素食」提供很道地的齋菜。
</w:t>
          <w:br/>
          <w:t>
</w:t>
          <w:br/>
          <w:t>
</w:t>
          <w:br/>
          <w:t>每到吃飯時間總是熱鬧無比的大學城
</w:t>
          <w:br/>
          <w:t>
</w:t>
          <w:br/>
          <w:t>　人聲鼎沸的大學城，是離商館、社團藏身的鐵皮屋最近的吃飯中心，此處包含了所有你想得到的美食，推薦老實又實在的「陳媽媽」，號稱可以吃出香港味的「阿公岩燒臘」，還有素食者的下午茶「素潤餅」（可以加料唷！），總是在月底前把錢花完的朋友，還可以到「三多自助餐」，以低價位高品質吃個粗飽，不想吃自助餐又想吃飽的方法，就是往「大吉祥香豆腐」走囉，你可以加湯、加麵、加料，加進你所想加就是不加價！走氣質路線吃氣氛美的朋友快到「部落館」；愛吃水餃的你，一定要到北新路上的「德記美食」，或是大學城的「唐老鴨」。看同學大啖美食，卻不想只吃生菜沙拉的素食者，可以選擇到英專路上「十方健康素食館」，或中山北路上「全品素食」飽餐一頓唷，當然也別錯過以素手捲走紅在北新路上的「素食小攤」。
</w:t>
          <w:br/>
          <w:t>
</w:t>
          <w:br/>
          <w:t>
</w:t>
          <w:br/>
          <w:t>指南客運往上走，大田寮旁美食多
</w:t>
          <w:br/>
          <w:t>
</w:t>
          <w:br/>
          <w:t>　愛吃碳烤就去「大田寮碳烤」吧，還有油雞飯嚇嚇叫的「大園燒臘」，蒜燒雞著稱的「池王冠」，還有俗擱大碗的「游家快餐」，推薦白酒蛤蠣麵，蛤蠣多到像不用錢似的。如果有時間，走遠一點到大旭地大樓對面吃「蘆洲羊肉麵」，香醇沒有羊騷味的好湯頭，還有包君滿意的服務品質唷。
</w:t>
          <w:br/>
          <w:t>
</w:t>
          <w:br/>
          <w:t>
</w:t>
          <w:br/>
          <w:t>飽餐一頓後，來碗甜品喔
</w:t>
          <w:br/>
          <w:t>
</w:t>
          <w:br/>
          <w:t>　「coco」、「all pass」、「傳奇」等飲料吧，都是淡江人喝了四年（甚至是研究所）不可或缺的好朋友，不然換換口味到大田寮來碗甜滋滋的「黑糖剉冰」也不賴唷。
</w:t>
          <w:br/>
          <w:t>
</w:t>
          <w:br/>
          <w:t>
</w:t>
          <w:br/>
          <w:t>來到淡水豈可錯過阿給和魚酥
</w:t>
          <w:br/>
          <w:t>
</w:t>
          <w:br/>
          <w:t>　除了淡江周圍，別忘了到淡水附近走走吃吃，真理街六巷一號的「三姊妹阿給」，美食主持人陳美鳳都愛的「許義魚酥」，還有喜愛鹹酥朋友們的最愛「阿香蝦捲」，Q到不行的「可口魚丸」，可讓你大啖海鮮的「海風餐廳」，包你吃了還會再來。</w:t>
          <w:br/>
        </w:r>
      </w:r>
    </w:p>
  </w:body>
</w:document>
</file>