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e7ac42b934e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擁16張證照達人　  傳授應考撇步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怡彤淡水校園報導】學教中心學生學習發展組於上週二（27日），在I501舉辦「誰叫你讀博碩士」講座，由文化大學大眾傳播學系副教授賴祥蔚主講，以自己的故事刺激同學，省思自己升學的目的，同學反應熱烈。本週二（4日）下午13時至15時在I501，則邀請目前正在就讀義守大學財金、國商雙主修的趙昱丞同學，分享他準備各項證照考試的經驗，讓你在半年考齊16張證照不再是夢想！
</w:t>
          <w:br/>
          <w:t>他，是七年級生，卻能夠在工作、課業都兼顧的情況下，利用半年的時間考齊16張證照，趙昱丞說：「各科系考照情況不同，以金融來說，各類型相關領域的證照範圍大，準備方向多，考試範圍亦皆不同，因此事前該如何準備、蒐集資訊相當重要。」該組組長顧大維表示：希望藉由這場演講，能夠使同學將考證照時的準備作業撇步學起來，加強未來職場的競爭力。顧大維也說：「為體諒部分因故或衝堂而無法參加演講的同學們，因此每次在演講者同意的前提之下，大多數的演講都錄製成光碟，只需到I303視聽學習資源教室詢問。」</w:t>
          <w:br/>
        </w:r>
      </w:r>
    </w:p>
  </w:body>
</w:document>
</file>