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bad60141142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 滿意度大公開：盲生資源中心  咖啡小館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●營業時間：週一至週五 9：00~16：00
</w:t>
          <w:br/>
          <w:t>●人氣商品：香草拿鐵、焦糖瑪奇朵、熱可可  
</w:t>
          <w:br/>
          <w:t>  下午的陽光很溫暖，微風吹進位於商館一樓的咖啡小館，幾乎每個禮拜光顧一次的美研所校友駱美利，正和好友喝著冰拿鐵和焦糖瑪奇朵，她們說：「喜歡這裡的安靜和自然風，是我們的談心角落。」
</w:t>
          <w:br/>
          <w:t>  咖啡小館自門、牆面，至戶外休息區的貝殼吊飾、畫及裝飾石磚，皆以藍、白、橘三色呈現，散發濃濃的地中海風情。洪崝恩是指導身心障礙生製作咖啡的輔導員，他喜歡地中海給人的舒適慵懶氣息，得意的說：「所有的裝潢都是我設計的喔！」
</w:t>
          <w:br/>
          <w:t>●食物品質：80%的
</w:t>
          <w:br/>
          <w:t>客人，對於食物品質
</w:t>
          <w:br/>
          <w:t>表示「非常滿意」或
</w:t>
          <w:br/>
          <w:t>「滿意」。
</w:t>
          <w:br/>
          <w:t>
</w:t>
          <w:br/>
          <w:t>●掌聲與建議：
</w:t>
          <w:br/>
          <w:t>  1.咖啡的泡沫綿密、甜甜的感覺很棒。可惜，之前戶外休息區有許多藤椅，現在都不見了，少了許多讓人坐著休憩的空間。
</w:t>
          <w:br/>
          <w:t>2.烤奶油吐司配熱可可是我的固定套餐，很喜歡熱可可上面的奶油拉花，有時是愛心，有時是鳳凰圖案，很漂亮呢！
</w:t>
          <w:br/>
          <w:t>3.老師和班上同學都喜歡這裡的咖啡，所以我常幫大家外帶到課堂上喝，像今天我就帶了6杯。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a9aff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83c245e9-5351-4efb-aa22-c23dc31036a8.jpg"/>
                      <pic:cNvPicPr/>
                    </pic:nvPicPr>
                    <pic:blipFill>
                      <a:blip xmlns:r="http://schemas.openxmlformats.org/officeDocument/2006/relationships" r:embed="R5287cc5481a5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e44036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8bd70761-55ba-4949-86c7-bd82cb1c88a1.jpg"/>
                      <pic:cNvPicPr/>
                    </pic:nvPicPr>
                    <pic:blipFill>
                      <a:blip xmlns:r="http://schemas.openxmlformats.org/officeDocument/2006/relationships" r:embed="R49b6c8375f3849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87cc5481a54f2d" /><Relationship Type="http://schemas.openxmlformats.org/officeDocument/2006/relationships/image" Target="/media/image2.bin" Id="R49b6c8375f384935" /></Relationships>
</file>