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089cc27ccb4d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畢業聲選拔致詞達人 週五前報名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即將畢業的同學注意囉！由生輔組育成樸毅青年承辦的畢業生致詞達人選拔活動－「我叫畢業『聲』」開始了，若你想代表全體畢業生在畢業典禮上致詞，說出心中的話，快把握機會，報名至本週五（18日）截止。
</w:t>
          <w:br/>
          <w:t>生輔組承辦人劉彥君表示，5月5日將初步篩選出10位進行培訓，5月16日再從中錄取1至3人，評分標準為台風穩健度、咬字清晰度、臨場反應及致詞內容。敢show、有話想說的應屆畢業生都能報名徵選。有興趣的同學請至生輔組索取或上生輔組網站下載簡章，填妥後交至生輔組B402，或 E-mail至super3023@yahoo.com.tw。</w:t>
          <w:br/>
        </w:r>
      </w:r>
    </w:p>
  </w:body>
</w:document>
</file>