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0ac2a7d9048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1G隨身碟 上網隨時用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【記者黃雅雯淡水校園報導】好消息！資訊中心即日起開放「淡江大學網路隨身碟系統」，免費提供1GB磁碟空間，供學生存放資料。
</w:t>
          <w:br/>
          <w:t>　個人電腦無論使用Windows、Linux、Mac等作業系統，上網登入即可存取自己的檔案資料。網址為http://ispace.tku.edu.tw/，此系統可針對特定目錄設定加密，不必擔心資料外洩。英文四陳思瑄表示，這項系統很棒，作業起來很方便，但空間如果可以再大一點會更好。</w:t>
          <w:br/>
        </w:r>
      </w:r>
    </w:p>
  </w:body>
</w:document>
</file>