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695af11b141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淡江時報甄選記者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報名日期：即日起至3月15日止  
</w:t>
          <w:br/>
          <w:t>意者電洽：02-26250584或親洽商館B426</w:t>
          <w:br/>
        </w:r>
      </w:r>
    </w:p>
  </w:body>
</w:document>
</file>