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a946df864d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淡江之聲今轉播校慶慶祝大會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【記者王育瑄淡水校園報導】淡江之聲今天（6日）自上午9時30分至下午2時30分，推出「60校慶．世界同慶」轉播特別節目，並同時轉播與學生會合辦的第10屆「卡拉吧！蛋捲」歌唱決賽。
</w:t>
          <w:br/>
          <w:t>「60校慶．世界同慶」首先登場的是校慶慶祝大會轉播活動，接著為「哩賀！宮燈祭」，充滿異國風情的「Hello！蛋捲節」及「？Hola！卡拉吧」節目，而「卡拉吧！蛋捲」歌唱大賽於書卷廣場舉行決賽，現場將進行有獎徵答活動，答對的同學還可獲得神祕小禮物，請鎖定FM88.7，或透過網路線上收聽。</w:t>
          <w:br/>
        </w:r>
      </w:r>
    </w:p>
  </w:body>
</w:document>
</file>