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a487aea0e46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一、背單字有方法，以下聯想式的單字記憶法，事半功倍，每一串都須背2-3次。
</w:t>
          <w:br/>
          <w:t>1. 珠寶的聯想：
</w:t>
          <w:br/>
          <w:t>    jewelry → jeweler→ imitation jewelry → fine jewelry → ruby → 
</w:t>
          <w:br/>
          <w:t>     珠寶       珠寶商             假珠寶             真珠寶       紅寶石   
</w:t>
          <w:br/>
          <w:t>   sapphire → jade → coral
</w:t>
          <w:br/>
          <w:t>    藍寶石       玉        珊瑚
</w:t>
          <w:br/>
          <w:t>
</w:t>
          <w:br/>
          <w:t>2. 數字的聯想：
</w:t>
          <w:br/>
          <w:t>   number→odd→even→digit→three-digit number→digital camera 
</w:t>
          <w:br/>
          <w:t>     數字     奇數   偶數   數字          三位數               數位照相機     
</w:t>
          <w:br/>
          <w:t>  （※number和digit不同：This number has four digits）
</w:t>
          <w:br/>
          <w:t>
</w:t>
          <w:br/>
          <w:t>3. 手機的聯想：
</w:t>
          <w:br/>
          <w:t>  cell phone→earphone→text somebody→static→poor communication
</w:t>
          <w:br/>
          <w:t>       手機          耳機            寫簡訊          雜音          收訊不好
</w:t>
          <w:br/>
          <w:t>   →electromagnetic waves→carcinogenic→disposable chopsticks
</w:t>
          <w:br/>
          <w:t>           電       磁          波          致癌的                  免洗筷
</w:t>
          <w:br/>
          <w:t>
</w:t>
          <w:br/>
          <w:t>二、每一個單字都必須用在句子中，否則白忙一場：
</w:t>
          <w:br/>
          <w:t>1. 對不起，收訊不好！
</w:t>
          <w:br/>
          <w:t>    Sorry, I'm having _____ _____ here.
</w:t>
          <w:br/>
          <w:t>2. 天啊！這個數字真大！居然有九位數！
</w:t>
          <w:br/>
          <w:t>    My goodness! This is a big _____ . It has nine _____!
</w:t>
          <w:br/>
          <w:t>3. 有時候，假珠寶比真珠寶還美！
</w:t>
          <w:br/>
          <w:t>    Sometime _____ _____ are more beautiful than _____ _____.
</w:t>
          <w:br/>
          <w:t>   （※jewelry是集合名詞，用複數動詞）
</w:t>
          <w:br/>
          <w:t>4. 我分不清鑽石還是玻璃！
</w:t>
          <w:br/>
          <w:t>    I can’t _____ _____ from _____.
</w:t>
          <w:br/>
          <w:t>5. 這個是數位化的！
</w:t>
          <w:br/>
          <w:t>    This is _____.
</w:t>
          <w:br/>
          <w:t>6. 我每天都會給他寫簡訊。
</w:t>
          <w:br/>
          <w:t>    I _____ _____ every day.
</w:t>
          <w:br/>
          <w:t>7. 免洗筷會致癌。
</w:t>
          <w:br/>
          <w:t>    _____ _____ are _____.
</w:t>
          <w:br/>
          <w:t>8. 你可以打到我的手機找我。
</w:t>
          <w:br/>
          <w:t>    You can _____ me on my _____ phone.
</w:t>
          <w:br/>
          <w:t>
</w:t>
          <w:br/>
          <w:t>三答案：
</w:t>
          <w:br/>
          <w:t>1. poor , communications
</w:t>
          <w:br/>
          <w:t>2. number , digits
</w:t>
          <w:br/>
          <w:t>3. imitation jewelry , fine jewelry
</w:t>
          <w:br/>
          <w:t>4. tell diamonds , glass
</w:t>
          <w:br/>
          <w:t>5. digital
</w:t>
          <w:br/>
          <w:t>6. text him
</w:t>
          <w:br/>
          <w:t>7. Disposable chopsticks , carcinogenic
</w:t>
          <w:br/>
          <w:t>8. reach , cell</w:t>
          <w:br/>
        </w:r>
      </w:r>
    </w:p>
  </w:body>
</w:document>
</file>