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78ce0613e4d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阿蛋與阿薑職場ON LINE-高商議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63168"/>
              <wp:effectExtent l="0" t="0" r="0" b="0"/>
              <wp:docPr id="1" name="IMG_f6d6f6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7343e214-419a-4d4c-a9e9-c5016b883b19.jpg"/>
                      <pic:cNvPicPr/>
                    </pic:nvPicPr>
                    <pic:blipFill>
                      <a:blip xmlns:r="http://schemas.openxmlformats.org/officeDocument/2006/relationships" r:embed="R4d7c2c701c3246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7c2c701c3246d7" /></Relationships>
</file>