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5478c25a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木匠工具樂團驚喜現身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、謝孟席淡水校園報導】金髮碧眼的流行樂團強勢來襲！來自美國明尼蘇達州的「木匠工具樂團」，6日忽然出現在海報街，吸引了近百人駐足觀賞，造成校園內一陣小小的騷動！原來是為英語會話社將於12日（週三）19時30分在文錙音樂廳舉辦的「美國木匠工具樂團表演」暖身！活動主辦人英語會話社社長大傳二蔡仁豪表示，「希望這次特別的宣傳方式，讓更多人願意學英文，加入英語會話社。」
</w:t>
          <w:br/>
          <w:t>　美國木匠工具樂團由八位來自世界各地樂手所組成，屆時除了將帶來流行與福音英文歌曲、默劇，他們還特地練了中文歌，拉近與台灣學生的距離。表演活動報名即日起至12日（週三）中午12時止，相關資訊請上「淡江大學英語會話社」Facebook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1ed4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9259be99-4c52-46f2-bb37-d011dee68ea9.jpg"/>
                      <pic:cNvPicPr/>
                    </pic:nvPicPr>
                    <pic:blipFill>
                      <a:blip xmlns:r="http://schemas.openxmlformats.org/officeDocument/2006/relationships" r:embed="Ra578b12cecaf4b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78b12cecaf4bb7" /></Relationships>
</file>