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621bf8251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人資處公告團保招標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辦理「教職員工團體保險」招標作業，即日起開始受理投標。凡持有政府核發之營業執照，且營業項目已含本標採購內容之保險公司及保險經紀人公司，皆可參與投標。人資處表示，歡迎全校同仁推薦優良金融保險機構參與投標。招標作業將於30日截止，詳細投標須知請至人資處網站（網址：http://www.hr.tku.edu.tw/main.php）查詢。</w:t>
          <w:br/>
        </w:r>
      </w:r>
    </w:p>
  </w:body>
</w:document>
</file>