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fef18179a4e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通核音樂季24日快索票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【記者曹雅涵淡水校園報導】通識與核心課程中心主辦「2015 淡江音樂季」將於 12 月 2日、11 日及 17 日在文錙音樂廳登場，本次將邀請通核中心教授李珮瑜、副教授干詠穎、小提琴家趙恆振等人進行音樂表演，讓同學在藝術學門課程之外還能陶冶音樂性情。想參與這場音樂饗宴？趕快於 24 日（週二）到 I805 索取票券，每人限取 2 張，數量有限，要搶要快。</w:t>
          <w:br/>
        </w:r>
      </w:r>
    </w:p>
  </w:body>
</w:document>
</file>