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8fd410fa1d46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校友陳永誠 任櫃買中心董座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【本報訊】本校數學系校友陳永誠於8日就任財團法人中華民國證券櫃檯買賣中心董事長。陳永誠曾任台灣金聯公司董事長、中國時報總主筆、工商時報總編輯、財訊雜誌社長兼總編輯、國安會諮詢委員等職務。
</w:t>
          <w:br/>
          <w:t>在交接典禮上，陳永誠表示，未來將著重讓企業在櫃買中心籌措資金的管道更多元和更有效率，希望與財政部共同努力活絡股市市場。</w:t>
          <w:br/>
        </w:r>
      </w:r>
    </w:p>
  </w:body>
</w:document>
</file>