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02c0505b8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53對愛侶獻上深情一吻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今天的書卷廣場熱鬧非常，將有超過53對愛侶會在書卷廣場前獻出他們深情的一吻！學生會主辦的蛋捲節在今天正式展開，一系列活動於上午十時三十分的書卷廣場前熱烈舉行。主辦單位為精采的趣味遊戲提供高額獎金，並邀請創辦人張建邦及校長張紘炬蒞臨現場為蛋捲節開幕儀式剪綵，見證愛侶接吻53秒後，在白色書卷上畫下第一筆色彩，隨即象徵淡江歷史的第一屆蛋捲節即將開始。
</w:t>
          <w:br/>
          <w:t>
</w:t>
          <w:br/>
          <w:t>　學生會會長陳秋明盛情邀約師生參與，他表示：「五十三秒見證愛情將拋出五萬三千元的獎金，帶動同學的熱情，只要你參加見證愛情的儀式，每對情侶都將獲得一千元獎金，只限五十三對，來不及的只能等候補囉！」
</w:t>
          <w:br/>
          <w:t>
</w:t>
          <w:br/>
          <w:t>　蛋捲節的意義象徵淡江的「突破、重生」，系列活動包括慶祝校慶五十三週年的五十三秒愛情見證、KISS天長地久、彩繪蛋捲、趣味活動等，如果你們是甜蜜的戀人，可以在淡江地標象徵的書卷廣場前見證你們的愛情，也可以參加「KISS天長地久」，抱起你最親密的愛人吻出你們的愛情持久度，為搶攻一萬元獎金的愛情基金加油。
</w:t>
          <w:br/>
          <w:t>
</w:t>
          <w:br/>
          <w:t>　彩繪蛋捲，是本校有史以來第一次開放同學在純白肅穆的書卷上塗鴉，在校慶當天的任何時候歡迎同學在巨大白色的書卷上，發揮個人想像空間盡情揮灑，無須事先報名或攜帶材料，學生會將在現場準備需要的工具。
</w:t>
          <w:br/>
          <w:t>
</w:t>
          <w:br/>
          <w:t>　趣味競賽包含來電麻吉、天才GO！GO！GO！、人體疊疊樂、蛋捲HERO等，不論是默契絕佳的好朋友、感情超好的同班同學、愛吃蛋捲的大胃王或是擁有超高IQ的個人，都有適合的遊戲和高額獎金等你來拿。學生會表示，事前報名相當踴躍，開放的現場報名，名額有限，同學們要及早把握機會！</w:t>
          <w:br/>
        </w:r>
      </w:r>
    </w:p>
  </w:body>
</w:document>
</file>